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1C5D" w14:textId="77777777" w:rsidR="00186BEA" w:rsidRDefault="00186BEA" w:rsidP="00EC272E">
      <w:pPr>
        <w:jc w:val="center"/>
      </w:pPr>
      <w:r>
        <w:t>Seniorsektionen Socialpædagogerne Midtsjælland</w:t>
      </w:r>
    </w:p>
    <w:p w14:paraId="29BCF3C1" w14:textId="77777777" w:rsidR="0073619F" w:rsidRDefault="0073619F" w:rsidP="00351383">
      <w:pPr>
        <w:jc w:val="center"/>
        <w:rPr>
          <w:u w:val="single"/>
        </w:rPr>
      </w:pPr>
    </w:p>
    <w:p w14:paraId="50DFF007" w14:textId="77777777" w:rsidR="00A550A0" w:rsidRDefault="00186BEA" w:rsidP="00351383">
      <w:pPr>
        <w:jc w:val="center"/>
      </w:pPr>
      <w:r w:rsidRPr="00351383">
        <w:rPr>
          <w:u w:val="single"/>
        </w:rPr>
        <w:t>Referat af årsmøde 2. september 2021.</w:t>
      </w:r>
    </w:p>
    <w:p w14:paraId="3A08303C" w14:textId="77777777" w:rsidR="00351383" w:rsidRDefault="00351383" w:rsidP="00351383">
      <w:r>
        <w:t>Hanne bød velkommen til årsmødet.</w:t>
      </w:r>
    </w:p>
    <w:p w14:paraId="672F32A7" w14:textId="77777777" w:rsidR="00351383" w:rsidRPr="00560288" w:rsidRDefault="00351383" w:rsidP="00351383">
      <w:pPr>
        <w:rPr>
          <w:u w:val="single"/>
        </w:rPr>
      </w:pPr>
      <w:r w:rsidRPr="00560288">
        <w:rPr>
          <w:u w:val="single"/>
        </w:rPr>
        <w:t>Dagsorden:</w:t>
      </w:r>
    </w:p>
    <w:p w14:paraId="18B72E1A" w14:textId="77777777" w:rsidR="00351383" w:rsidRDefault="00351383" w:rsidP="00351383">
      <w:r>
        <w:t>1. Valg af dirigent og referent</w:t>
      </w:r>
    </w:p>
    <w:p w14:paraId="46705178" w14:textId="77777777" w:rsidR="00351383" w:rsidRDefault="00351383" w:rsidP="00351383">
      <w:r>
        <w:t>2. Bestyrelsens beretning</w:t>
      </w:r>
    </w:p>
    <w:p w14:paraId="5DF24102" w14:textId="77777777" w:rsidR="00351383" w:rsidRDefault="00351383" w:rsidP="00351383">
      <w:r>
        <w:t>3. Fremlæggelse af regnskab for 2020 og budget 2021</w:t>
      </w:r>
    </w:p>
    <w:p w14:paraId="31B4D074" w14:textId="77777777" w:rsidR="00351383" w:rsidRDefault="00351383" w:rsidP="00351383">
      <w:r>
        <w:t xml:space="preserve">4. Indkomne forslag – forslag der ønskes behandlet på årsmødet – skal sendes til formanden senest den, 23 august til </w:t>
      </w:r>
      <w:hyperlink r:id="rId6" w:history="1">
        <w:r w:rsidRPr="001965D0">
          <w:rPr>
            <w:rStyle w:val="Hyperlink"/>
          </w:rPr>
          <w:t>hanne.b.wurtz@gmail.com</w:t>
        </w:r>
      </w:hyperlink>
      <w:r>
        <w:t xml:space="preserve"> </w:t>
      </w:r>
    </w:p>
    <w:p w14:paraId="00ADCD1C" w14:textId="77777777" w:rsidR="00351383" w:rsidRDefault="00351383" w:rsidP="00351383">
      <w:r>
        <w:t>5. Valg til bestyrelse – på valg er:</w:t>
      </w:r>
    </w:p>
    <w:p w14:paraId="26A24BEB" w14:textId="77777777" w:rsidR="00351383" w:rsidRDefault="00351383" w:rsidP="00351383">
      <w:r>
        <w:t>Hanne Wurtz- modtager ikke genvalg</w:t>
      </w:r>
    </w:p>
    <w:p w14:paraId="3B47384F" w14:textId="77777777" w:rsidR="00351383" w:rsidRDefault="00351383" w:rsidP="00351383">
      <w:r>
        <w:t>Lotte Møller</w:t>
      </w:r>
    </w:p>
    <w:p w14:paraId="36480E0C" w14:textId="77777777" w:rsidR="00351383" w:rsidRDefault="00351383" w:rsidP="00351383">
      <w:r>
        <w:t>Birthe Bidsted</w:t>
      </w:r>
    </w:p>
    <w:p w14:paraId="054FAE57" w14:textId="77777777" w:rsidR="00351383" w:rsidRDefault="00351383" w:rsidP="00351383">
      <w:r>
        <w:t>Jørgen Svensson</w:t>
      </w:r>
    </w:p>
    <w:p w14:paraId="5CDFFA1F" w14:textId="77777777" w:rsidR="00351383" w:rsidRDefault="00351383" w:rsidP="00351383">
      <w:r>
        <w:t>2 suppleanter</w:t>
      </w:r>
    </w:p>
    <w:p w14:paraId="178B7226" w14:textId="77777777" w:rsidR="00351383" w:rsidRDefault="00351383" w:rsidP="00351383">
      <w:r>
        <w:t>6. Evt.</w:t>
      </w:r>
    </w:p>
    <w:p w14:paraId="5BA6CB15" w14:textId="77777777" w:rsidR="00560288" w:rsidRDefault="00560288" w:rsidP="00351383">
      <w:pPr>
        <w:rPr>
          <w:u w:val="single"/>
        </w:rPr>
      </w:pPr>
      <w:r w:rsidRPr="00560288">
        <w:rPr>
          <w:u w:val="single"/>
        </w:rPr>
        <w:t>Referat:</w:t>
      </w:r>
    </w:p>
    <w:p w14:paraId="28C9D612" w14:textId="77777777" w:rsidR="00560288" w:rsidRPr="006A618A" w:rsidRDefault="00560288" w:rsidP="00F346B0">
      <w:pPr>
        <w:tabs>
          <w:tab w:val="left" w:pos="7654"/>
        </w:tabs>
        <w:rPr>
          <w:b/>
        </w:rPr>
      </w:pPr>
      <w:r w:rsidRPr="006A618A">
        <w:rPr>
          <w:b/>
        </w:rPr>
        <w:t xml:space="preserve">Ad 1. </w:t>
      </w:r>
      <w:r w:rsidR="00F346B0" w:rsidRPr="006A618A">
        <w:rPr>
          <w:b/>
        </w:rPr>
        <w:tab/>
      </w:r>
    </w:p>
    <w:p w14:paraId="62264A87" w14:textId="77777777" w:rsidR="00560288" w:rsidRDefault="00560288" w:rsidP="00351383">
      <w:r>
        <w:t xml:space="preserve">Lene blev valgt som dirigent, Eva som referent. </w:t>
      </w:r>
      <w:r w:rsidR="005165F8">
        <w:t>Herman</w:t>
      </w:r>
      <w:r>
        <w:t xml:space="preserve"> og Jette blev valgt som stemmetællere</w:t>
      </w:r>
      <w:r w:rsidR="00BF4529">
        <w:t>.</w:t>
      </w:r>
    </w:p>
    <w:p w14:paraId="7205FCA6" w14:textId="77777777" w:rsidR="00BF4529" w:rsidRDefault="00BF4529" w:rsidP="00351383">
      <w:r>
        <w:t>Lene konstaterede at årsmødet var indkaldt rettidigt.</w:t>
      </w:r>
    </w:p>
    <w:p w14:paraId="6ABA63D0" w14:textId="77777777" w:rsidR="00BF4529" w:rsidRPr="006A618A" w:rsidRDefault="00F346B0" w:rsidP="00351383">
      <w:pPr>
        <w:rPr>
          <w:b/>
        </w:rPr>
      </w:pPr>
      <w:r w:rsidRPr="006A618A">
        <w:rPr>
          <w:b/>
        </w:rPr>
        <w:t>Ad 2.</w:t>
      </w:r>
    </w:p>
    <w:p w14:paraId="0B9417FB" w14:textId="67FF2689" w:rsidR="00F346B0" w:rsidRDefault="00F346B0" w:rsidP="00351383">
      <w:r>
        <w:t>På grund af Corona pandemien har der ikke været afholdt særlig meget og en del planlagte arrangementer er blevet aflyst. Det drejer sig om Ærø turen, Rejsen til Bruxelles</w:t>
      </w:r>
      <w:r w:rsidR="00764B28">
        <w:t xml:space="preserve"> både sidste år og i</w:t>
      </w:r>
      <w:r w:rsidR="007E6AFF">
        <w:t xml:space="preserve"> </w:t>
      </w:r>
      <w:r w:rsidR="00764B28">
        <w:t>år samt</w:t>
      </w:r>
      <w:r>
        <w:t xml:space="preserve"> julefrokosten. Turen til Holmegaard Glasværk/</w:t>
      </w:r>
      <w:r w:rsidR="00764B28">
        <w:t xml:space="preserve">sejltur på kanalen til </w:t>
      </w:r>
      <w:r>
        <w:t>Karrebæksminde</w:t>
      </w:r>
      <w:r w:rsidR="009F5FB6">
        <w:t xml:space="preserve"> i august - 20</w:t>
      </w:r>
      <w:r>
        <w:t xml:space="preserve"> ble</w:t>
      </w:r>
      <w:r w:rsidR="009F5FB6">
        <w:t>v gennemført med f</w:t>
      </w:r>
      <w:r w:rsidR="00764B28">
        <w:t>in deltagelse. I juni i</w:t>
      </w:r>
      <w:r w:rsidR="007E6AFF">
        <w:t xml:space="preserve"> </w:t>
      </w:r>
      <w:r w:rsidR="00764B28">
        <w:t>år</w:t>
      </w:r>
      <w:r w:rsidR="009F5FB6">
        <w:t xml:space="preserve"> blev der gennemført en tur til Assistens kirkegården med guidet rundvisning, efterfølgende kaffe i Jyllinge. Også her var der god tilslutning til turen. Der er ikke planlagt yderligere i</w:t>
      </w:r>
      <w:r w:rsidR="007E6AFF">
        <w:t xml:space="preserve"> </w:t>
      </w:r>
      <w:r w:rsidR="009F5FB6">
        <w:t>år, men det er la</w:t>
      </w:r>
      <w:r w:rsidR="009E1B2B">
        <w:t xml:space="preserve">gt over til den nye bestyrelse </w:t>
      </w:r>
      <w:r w:rsidR="009F5FB6">
        <w:t xml:space="preserve">at beslutte tid og sted for </w:t>
      </w:r>
      <w:r w:rsidR="004A4922">
        <w:t>bl</w:t>
      </w:r>
      <w:r w:rsidR="007E6AFF">
        <w:t>.</w:t>
      </w:r>
      <w:r w:rsidR="004A4922">
        <w:t xml:space="preserve">a. </w:t>
      </w:r>
      <w:r w:rsidR="009F5FB6">
        <w:t xml:space="preserve">julefrokosten. </w:t>
      </w:r>
    </w:p>
    <w:p w14:paraId="4B689D7F" w14:textId="0F1F9426" w:rsidR="004A4922" w:rsidRDefault="004A4922" w:rsidP="00351383">
      <w:r>
        <w:lastRenderedPageBreak/>
        <w:t>Hanne fortalte fra Faglige seniorer</w:t>
      </w:r>
      <w:r w:rsidR="007E6AFF">
        <w:t>,</w:t>
      </w:r>
      <w:r>
        <w:t xml:space="preserve"> at der har været afholdt nogle arrangementer </w:t>
      </w:r>
      <w:proofErr w:type="spellStart"/>
      <w:r>
        <w:t>ifht</w:t>
      </w:r>
      <w:proofErr w:type="spellEnd"/>
      <w:r>
        <w:t>. Regeringens sommerpakke. Der er snart kommunalvalg og Hanne opfordrede til at holde øje med</w:t>
      </w:r>
      <w:r w:rsidR="007E6AFF">
        <w:t>,</w:t>
      </w:r>
      <w:r>
        <w:t xml:space="preserve"> hvad der foregi</w:t>
      </w:r>
      <w:r w:rsidR="00871698">
        <w:t>k i ens kommune, og specielt omkring seniorråd/ældreråd.</w:t>
      </w:r>
    </w:p>
    <w:p w14:paraId="076EFC83" w14:textId="77777777" w:rsidR="00223B37" w:rsidRDefault="00223B37" w:rsidP="00351383">
      <w:r>
        <w:t>Hanne har valgt at trække sig som</w:t>
      </w:r>
      <w:r w:rsidR="00D77864">
        <w:t xml:space="preserve"> formand efter 6 år på den post og 10 år sammenlagt i bestyrelsen.</w:t>
      </w:r>
      <w:r>
        <w:t xml:space="preserve"> Hun er valgt som SL’s repræsentant i hovedbestyrelsen i Faglige seniorer. Der bør være mere fokus på senior</w:t>
      </w:r>
      <w:r w:rsidR="00007D9D">
        <w:t>politikken i SL og Formandsgruppen i Sl regi,</w:t>
      </w:r>
      <w:r>
        <w:t xml:space="preserve"> har nu taget initiativ til at holde møde med Marie Sonne forinden Årsmøde</w:t>
      </w:r>
      <w:r w:rsidR="004D2610">
        <w:t>t</w:t>
      </w:r>
      <w:r>
        <w:t xml:space="preserve"> for Seniorer</w:t>
      </w:r>
      <w:r w:rsidR="004D2610">
        <w:t>.</w:t>
      </w:r>
    </w:p>
    <w:p w14:paraId="47D9EC3B" w14:textId="77777777" w:rsidR="00223B37" w:rsidRDefault="007C3990" w:rsidP="00351383">
      <w:r>
        <w:t xml:space="preserve">Oluf, </w:t>
      </w:r>
      <w:r w:rsidR="00223B37">
        <w:t xml:space="preserve">Jørgen </w:t>
      </w:r>
      <w:r>
        <w:t xml:space="preserve">og Hanne </w:t>
      </w:r>
      <w:r w:rsidR="00223B37">
        <w:t>sidder</w:t>
      </w:r>
      <w:r>
        <w:t xml:space="preserve"> ligeledes i kommunegrupper</w:t>
      </w:r>
      <w:r w:rsidR="00E20F9C">
        <w:t xml:space="preserve"> under faglige seniorer</w:t>
      </w:r>
      <w:r>
        <w:t xml:space="preserve"> i hhv. Ringsted, Roskilde og Køge.</w:t>
      </w:r>
    </w:p>
    <w:p w14:paraId="0E486795" w14:textId="77777777" w:rsidR="00245AD1" w:rsidRDefault="00245AD1" w:rsidP="00351383">
      <w:r>
        <w:t>Alle medlemmer er automatisk med i Faglige seniorer og kan abonnere på deres nyhedsbreve. Derudover tilbydes der en række arrangementer og foredrag som man kan deltage i.</w:t>
      </w:r>
    </w:p>
    <w:p w14:paraId="0ABA71EF" w14:textId="77777777" w:rsidR="009132D9" w:rsidRPr="006A618A" w:rsidRDefault="009132D9" w:rsidP="00351383">
      <w:pPr>
        <w:rPr>
          <w:b/>
        </w:rPr>
      </w:pPr>
      <w:r w:rsidRPr="006A618A">
        <w:rPr>
          <w:b/>
        </w:rPr>
        <w:t>Ad 3.</w:t>
      </w:r>
    </w:p>
    <w:p w14:paraId="2DB19725" w14:textId="77777777" w:rsidR="009132D9" w:rsidRDefault="009132D9" w:rsidP="00351383">
      <w:r>
        <w:t>Birthe gennemgik regnskabet</w:t>
      </w:r>
      <w:r w:rsidR="00A608D0">
        <w:t xml:space="preserve"> for 2020, som herefter blev godkendt.</w:t>
      </w:r>
    </w:p>
    <w:p w14:paraId="11003E8F" w14:textId="77777777" w:rsidR="00541E2B" w:rsidRDefault="00541E2B" w:rsidP="00351383">
      <w:r>
        <w:t>Budget 2021 har bestyrelsen ikke udarbejdet, grundet aflyste møder hele foråret/forsommeren.</w:t>
      </w:r>
    </w:p>
    <w:p w14:paraId="516CBECD" w14:textId="77777777" w:rsidR="00541E2B" w:rsidRDefault="00541E2B" w:rsidP="00351383">
      <w:r>
        <w:t>Budgettet bliver udarbejdet for resten af året i den nye bestyrelse.</w:t>
      </w:r>
    </w:p>
    <w:p w14:paraId="53E0A9EB" w14:textId="77777777" w:rsidR="009132D9" w:rsidRPr="006A618A" w:rsidRDefault="009132D9" w:rsidP="00351383">
      <w:pPr>
        <w:rPr>
          <w:b/>
        </w:rPr>
      </w:pPr>
      <w:r w:rsidRPr="006A618A">
        <w:rPr>
          <w:b/>
        </w:rPr>
        <w:t>Ad 4.</w:t>
      </w:r>
    </w:p>
    <w:p w14:paraId="6CE38857" w14:textId="77777777" w:rsidR="009132D9" w:rsidRDefault="009132D9" w:rsidP="00351383">
      <w:r>
        <w:t>Ingen indkomne forslag</w:t>
      </w:r>
    </w:p>
    <w:p w14:paraId="6FF267FD" w14:textId="77777777" w:rsidR="00462E78" w:rsidRPr="006A618A" w:rsidRDefault="00462E78" w:rsidP="00351383">
      <w:pPr>
        <w:rPr>
          <w:b/>
        </w:rPr>
      </w:pPr>
      <w:r w:rsidRPr="006A618A">
        <w:rPr>
          <w:b/>
        </w:rPr>
        <w:t>Ad 5.</w:t>
      </w:r>
    </w:p>
    <w:p w14:paraId="418C54D0" w14:textId="77777777" w:rsidR="00462E78" w:rsidRDefault="00462E78" w:rsidP="00351383">
      <w:r>
        <w:t>Hanne</w:t>
      </w:r>
      <w:r w:rsidR="00BB6368">
        <w:t xml:space="preserve"> Wurtz</w:t>
      </w:r>
      <w:r>
        <w:t xml:space="preserve"> modtager ikke genvalg. </w:t>
      </w:r>
    </w:p>
    <w:p w14:paraId="3F9E8BCD" w14:textId="77777777" w:rsidR="00462E78" w:rsidRDefault="00462E78" w:rsidP="00351383">
      <w:r>
        <w:t>Jørgen</w:t>
      </w:r>
      <w:r w:rsidR="00624B73">
        <w:t xml:space="preserve"> Svensson</w:t>
      </w:r>
      <w:r>
        <w:t xml:space="preserve"> genopstiller – blev valgt</w:t>
      </w:r>
    </w:p>
    <w:p w14:paraId="406601F4" w14:textId="77777777" w:rsidR="00462E78" w:rsidRDefault="00462E78" w:rsidP="00351383">
      <w:r>
        <w:t>Birthe</w:t>
      </w:r>
      <w:r w:rsidR="00624B73">
        <w:t xml:space="preserve"> Bidsted</w:t>
      </w:r>
      <w:r>
        <w:t xml:space="preserve"> genopstiller – blev valgt</w:t>
      </w:r>
    </w:p>
    <w:p w14:paraId="2465B640" w14:textId="77777777" w:rsidR="00462E78" w:rsidRDefault="00462E78" w:rsidP="00351383">
      <w:r>
        <w:t>Lotte</w:t>
      </w:r>
      <w:r w:rsidR="00624B73">
        <w:t xml:space="preserve"> Møller</w:t>
      </w:r>
      <w:r>
        <w:t xml:space="preserve"> genopstiller – blev valgt</w:t>
      </w:r>
    </w:p>
    <w:p w14:paraId="6D0D6919" w14:textId="6D7D4FD5" w:rsidR="00462E78" w:rsidRDefault="00462E78" w:rsidP="00351383">
      <w:r>
        <w:t>Der var modtaget en mail fra Ida Lehrman</w:t>
      </w:r>
      <w:r w:rsidR="007E6AFF">
        <w:t>n</w:t>
      </w:r>
      <w:r>
        <w:t>, om at hun gerne vil stille op til bestyrelsen, men grundet akut sygdom var hun forhindret i at møde op.</w:t>
      </w:r>
      <w:r w:rsidR="00367A1B">
        <w:t xml:space="preserve"> Forsamlingen besluttede at Ida vælges ind i bestyrelsen</w:t>
      </w:r>
      <w:r w:rsidR="00B5744E">
        <w:t>.</w:t>
      </w:r>
      <w:r>
        <w:t xml:space="preserve"> Der blev ikke valgt en formand på årsmødet, så det blev besluttet at bestyrelsen konstituerer sig på førstk</w:t>
      </w:r>
      <w:r w:rsidR="002209C4">
        <w:t>ommende møde.</w:t>
      </w:r>
    </w:p>
    <w:p w14:paraId="3685D899" w14:textId="77777777" w:rsidR="00367A1B" w:rsidRDefault="00367A1B" w:rsidP="00351383">
      <w:r>
        <w:t>Pia</w:t>
      </w:r>
      <w:r w:rsidR="00F45A83">
        <w:t xml:space="preserve"> Andersen</w:t>
      </w:r>
      <w:r>
        <w:t xml:space="preserve"> blev valgt til bestyrelsen</w:t>
      </w:r>
      <w:r w:rsidR="005D2B5B">
        <w:t>.</w:t>
      </w:r>
    </w:p>
    <w:p w14:paraId="47D32A71" w14:textId="77777777" w:rsidR="00B70349" w:rsidRPr="005F5EC3" w:rsidRDefault="00B70349" w:rsidP="00351383">
      <w:pPr>
        <w:rPr>
          <w:lang w:val="en-US"/>
        </w:rPr>
      </w:pPr>
      <w:proofErr w:type="spellStart"/>
      <w:r w:rsidRPr="005F5EC3">
        <w:rPr>
          <w:lang w:val="en-US"/>
        </w:rPr>
        <w:t>Valg</w:t>
      </w:r>
      <w:proofErr w:type="spellEnd"/>
      <w:r w:rsidRPr="005F5EC3">
        <w:rPr>
          <w:lang w:val="en-US"/>
        </w:rPr>
        <w:t xml:space="preserve"> </w:t>
      </w:r>
      <w:proofErr w:type="spellStart"/>
      <w:r w:rsidRPr="005F5EC3">
        <w:rPr>
          <w:lang w:val="en-US"/>
        </w:rPr>
        <w:t>af</w:t>
      </w:r>
      <w:proofErr w:type="spellEnd"/>
      <w:r w:rsidRPr="005F5EC3">
        <w:rPr>
          <w:lang w:val="en-US"/>
        </w:rPr>
        <w:t xml:space="preserve"> </w:t>
      </w:r>
      <w:proofErr w:type="spellStart"/>
      <w:r w:rsidRPr="005F5EC3">
        <w:rPr>
          <w:lang w:val="en-US"/>
        </w:rPr>
        <w:t>suppleanter</w:t>
      </w:r>
      <w:proofErr w:type="spellEnd"/>
      <w:r w:rsidRPr="005F5EC3">
        <w:rPr>
          <w:lang w:val="en-US"/>
        </w:rPr>
        <w:t xml:space="preserve">: </w:t>
      </w:r>
    </w:p>
    <w:p w14:paraId="0B10081F" w14:textId="4918F56D" w:rsidR="00F45A83" w:rsidRPr="00F45A83" w:rsidRDefault="00F45A83" w:rsidP="00F45A83">
      <w:pPr>
        <w:rPr>
          <w:lang w:val="en-US"/>
        </w:rPr>
      </w:pPr>
      <w:r w:rsidRPr="00F45A83">
        <w:rPr>
          <w:lang w:val="en-US"/>
        </w:rPr>
        <w:t>Hanne</w:t>
      </w:r>
      <w:r w:rsidR="002209C4">
        <w:rPr>
          <w:lang w:val="en-US"/>
        </w:rPr>
        <w:t xml:space="preserve"> Wurtz</w:t>
      </w:r>
      <w:r w:rsidRPr="00F45A83">
        <w:rPr>
          <w:lang w:val="en-US"/>
        </w:rPr>
        <w:t xml:space="preserve"> 1</w:t>
      </w:r>
      <w:r w:rsidR="007E6AFF">
        <w:rPr>
          <w:lang w:val="en-US"/>
        </w:rPr>
        <w:t>.</w:t>
      </w:r>
      <w:r w:rsidRPr="00F45A83">
        <w:rPr>
          <w:lang w:val="en-US"/>
        </w:rPr>
        <w:t xml:space="preserve"> </w:t>
      </w:r>
      <w:proofErr w:type="spellStart"/>
      <w:r w:rsidRPr="00F45A83">
        <w:rPr>
          <w:lang w:val="en-US"/>
        </w:rPr>
        <w:t>suppleant</w:t>
      </w:r>
      <w:proofErr w:type="spellEnd"/>
    </w:p>
    <w:p w14:paraId="0114434A" w14:textId="3BB6C3AB" w:rsidR="005D2B5B" w:rsidRPr="00F45A83" w:rsidRDefault="00B70349" w:rsidP="00351383">
      <w:pPr>
        <w:rPr>
          <w:lang w:val="en-US"/>
        </w:rPr>
      </w:pPr>
      <w:proofErr w:type="spellStart"/>
      <w:r w:rsidRPr="00F45A83">
        <w:rPr>
          <w:lang w:val="en-US"/>
        </w:rPr>
        <w:t>Edel</w:t>
      </w:r>
      <w:proofErr w:type="spellEnd"/>
      <w:r w:rsidRPr="00F45A83">
        <w:rPr>
          <w:lang w:val="en-US"/>
        </w:rPr>
        <w:t xml:space="preserve"> </w:t>
      </w:r>
      <w:proofErr w:type="spellStart"/>
      <w:r w:rsidR="00F45A83" w:rsidRPr="00F45A83">
        <w:rPr>
          <w:lang w:val="en-US"/>
        </w:rPr>
        <w:t>Bahrt</w:t>
      </w:r>
      <w:proofErr w:type="spellEnd"/>
      <w:r w:rsidR="00F45A83" w:rsidRPr="00F45A83">
        <w:rPr>
          <w:lang w:val="en-US"/>
        </w:rPr>
        <w:t xml:space="preserve"> </w:t>
      </w:r>
      <w:r w:rsidR="00F45A83">
        <w:rPr>
          <w:lang w:val="en-US"/>
        </w:rPr>
        <w:t>2</w:t>
      </w:r>
      <w:r w:rsidR="007E6AFF">
        <w:rPr>
          <w:lang w:val="en-US"/>
        </w:rPr>
        <w:t xml:space="preserve">. </w:t>
      </w:r>
      <w:proofErr w:type="spellStart"/>
      <w:r w:rsidRPr="00F45A83">
        <w:rPr>
          <w:lang w:val="en-US"/>
        </w:rPr>
        <w:t>suppleant</w:t>
      </w:r>
      <w:proofErr w:type="spellEnd"/>
    </w:p>
    <w:p w14:paraId="01661FF0" w14:textId="77777777" w:rsidR="004B5E92" w:rsidRPr="005F5EC3" w:rsidRDefault="00A97F85" w:rsidP="00351383">
      <w:pPr>
        <w:rPr>
          <w:b/>
        </w:rPr>
      </w:pPr>
      <w:r w:rsidRPr="005F5EC3">
        <w:rPr>
          <w:b/>
        </w:rPr>
        <w:lastRenderedPageBreak/>
        <w:t>Ad 6</w:t>
      </w:r>
      <w:r w:rsidR="004B5E92" w:rsidRPr="005F5EC3">
        <w:rPr>
          <w:b/>
        </w:rPr>
        <w:t>.</w:t>
      </w:r>
    </w:p>
    <w:p w14:paraId="45E3FA8D" w14:textId="77777777" w:rsidR="004B5E92" w:rsidRPr="00764B28" w:rsidRDefault="004B5E92" w:rsidP="00351383">
      <w:r w:rsidRPr="00764B28">
        <w:t>Intet til evt.</w:t>
      </w:r>
    </w:p>
    <w:p w14:paraId="560FD9AF" w14:textId="77777777" w:rsidR="00A97F85" w:rsidRDefault="00A97F85" w:rsidP="00351383">
      <w:r w:rsidRPr="00A97F85">
        <w:t>Efter frokosten var der et spændende foredrag med</w:t>
      </w:r>
      <w:r>
        <w:t xml:space="preserve"> forstander Rober</w:t>
      </w:r>
      <w:r w:rsidRPr="00A97F85">
        <w:t>t Olsen fra Kofoeds skole.</w:t>
      </w:r>
    </w:p>
    <w:p w14:paraId="391EF3BA" w14:textId="77777777" w:rsidR="00A97F85" w:rsidRDefault="00A97F85" w:rsidP="00351383">
      <w:r>
        <w:t>Han fortalte om skolens historie og om udviklingen i det pædagogiske arbejde.</w:t>
      </w:r>
    </w:p>
    <w:p w14:paraId="737908A6" w14:textId="702F2AC5" w:rsidR="000779E6" w:rsidRDefault="00D2729C" w:rsidP="00351383">
      <w:r>
        <w:t>K</w:t>
      </w:r>
      <w:r w:rsidR="000779E6">
        <w:t>arsten Stegmann sluttede mødet med at takke Hanne for godt samarbejde.</w:t>
      </w:r>
    </w:p>
    <w:p w14:paraId="054DBF98" w14:textId="77777777" w:rsidR="005F5EC3" w:rsidRPr="005F5EC3" w:rsidRDefault="005F5EC3" w:rsidP="00351383">
      <w:pPr>
        <w:rPr>
          <w:b/>
        </w:rPr>
      </w:pPr>
      <w:r w:rsidRPr="005F5EC3">
        <w:rPr>
          <w:b/>
        </w:rPr>
        <w:t>Der afholdes bestyrelsesmøde fredag den, 1. oktober kl. 11.00 på kredskontoret</w:t>
      </w:r>
    </w:p>
    <w:p w14:paraId="12BBE44B" w14:textId="77777777" w:rsidR="00DC0FD1" w:rsidRDefault="00DC0FD1" w:rsidP="00351383"/>
    <w:p w14:paraId="4D31BBF4" w14:textId="77777777" w:rsidR="00DC0FD1" w:rsidRDefault="00DC0FD1" w:rsidP="00351383">
      <w:r>
        <w:t>Ref. Eva Jensen</w:t>
      </w:r>
      <w:r w:rsidR="002F74EA">
        <w:t>.</w:t>
      </w:r>
    </w:p>
    <w:sectPr w:rsidR="00DC0FD1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5C38" w14:textId="77777777" w:rsidR="00356E30" w:rsidRDefault="00356E30" w:rsidP="00FD66D3">
      <w:pPr>
        <w:spacing w:after="0" w:line="240" w:lineRule="auto"/>
      </w:pPr>
      <w:r>
        <w:separator/>
      </w:r>
    </w:p>
  </w:endnote>
  <w:endnote w:type="continuationSeparator" w:id="0">
    <w:p w14:paraId="3A133F86" w14:textId="77777777" w:rsidR="00356E30" w:rsidRDefault="00356E30" w:rsidP="00FD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458841"/>
      <w:docPartObj>
        <w:docPartGallery w:val="Page Numbers (Bottom of Page)"/>
        <w:docPartUnique/>
      </w:docPartObj>
    </w:sdtPr>
    <w:sdtEndPr/>
    <w:sdtContent>
      <w:p w14:paraId="2A0A817B" w14:textId="77777777" w:rsidR="00FD66D3" w:rsidRDefault="00FD66D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EC3">
          <w:rPr>
            <w:noProof/>
          </w:rPr>
          <w:t>3</w:t>
        </w:r>
        <w:r>
          <w:fldChar w:fldCharType="end"/>
        </w:r>
      </w:p>
    </w:sdtContent>
  </w:sdt>
  <w:p w14:paraId="70160F91" w14:textId="77777777" w:rsidR="00FD66D3" w:rsidRDefault="00FD66D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6E04" w14:textId="77777777" w:rsidR="00356E30" w:rsidRDefault="00356E30" w:rsidP="00FD66D3">
      <w:pPr>
        <w:spacing w:after="0" w:line="240" w:lineRule="auto"/>
      </w:pPr>
      <w:r>
        <w:separator/>
      </w:r>
    </w:p>
  </w:footnote>
  <w:footnote w:type="continuationSeparator" w:id="0">
    <w:p w14:paraId="0870F37E" w14:textId="77777777" w:rsidR="00356E30" w:rsidRDefault="00356E30" w:rsidP="00FD6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7A"/>
    <w:rsid w:val="00007D9D"/>
    <w:rsid w:val="000779E6"/>
    <w:rsid w:val="0015490B"/>
    <w:rsid w:val="00186BEA"/>
    <w:rsid w:val="002209C4"/>
    <w:rsid w:val="00223B37"/>
    <w:rsid w:val="00245AD1"/>
    <w:rsid w:val="002F74EA"/>
    <w:rsid w:val="00351383"/>
    <w:rsid w:val="00356E30"/>
    <w:rsid w:val="00367A1B"/>
    <w:rsid w:val="0044067B"/>
    <w:rsid w:val="00461376"/>
    <w:rsid w:val="00462E78"/>
    <w:rsid w:val="00477FF3"/>
    <w:rsid w:val="004A4922"/>
    <w:rsid w:val="004B5E92"/>
    <w:rsid w:val="004D2610"/>
    <w:rsid w:val="005165F8"/>
    <w:rsid w:val="00541E2B"/>
    <w:rsid w:val="00560288"/>
    <w:rsid w:val="005D2B5B"/>
    <w:rsid w:val="005F5EC3"/>
    <w:rsid w:val="00605744"/>
    <w:rsid w:val="00624B73"/>
    <w:rsid w:val="006A618A"/>
    <w:rsid w:val="0073619F"/>
    <w:rsid w:val="00764B28"/>
    <w:rsid w:val="007C3990"/>
    <w:rsid w:val="007D20A2"/>
    <w:rsid w:val="007E6AFF"/>
    <w:rsid w:val="0086697A"/>
    <w:rsid w:val="00871698"/>
    <w:rsid w:val="009132D9"/>
    <w:rsid w:val="009216D1"/>
    <w:rsid w:val="009429CA"/>
    <w:rsid w:val="009C3C9A"/>
    <w:rsid w:val="009E1B2B"/>
    <w:rsid w:val="009F5FB6"/>
    <w:rsid w:val="00A20573"/>
    <w:rsid w:val="00A550A0"/>
    <w:rsid w:val="00A5590F"/>
    <w:rsid w:val="00A608D0"/>
    <w:rsid w:val="00A97F85"/>
    <w:rsid w:val="00B5744E"/>
    <w:rsid w:val="00B70349"/>
    <w:rsid w:val="00BB6368"/>
    <w:rsid w:val="00BF4529"/>
    <w:rsid w:val="00C361ED"/>
    <w:rsid w:val="00D2729C"/>
    <w:rsid w:val="00D46B97"/>
    <w:rsid w:val="00D77864"/>
    <w:rsid w:val="00DC0FD1"/>
    <w:rsid w:val="00E20F9C"/>
    <w:rsid w:val="00E922EB"/>
    <w:rsid w:val="00EC272E"/>
    <w:rsid w:val="00F346B0"/>
    <w:rsid w:val="00F45A83"/>
    <w:rsid w:val="00F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C5DE"/>
  <w15:docId w15:val="{C5664FB2-9D3C-4553-9E1A-2C75453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51383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D6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66D3"/>
  </w:style>
  <w:style w:type="paragraph" w:styleId="Sidefod">
    <w:name w:val="footer"/>
    <w:basedOn w:val="Normal"/>
    <w:link w:val="SidefodTegn"/>
    <w:uiPriority w:val="99"/>
    <w:unhideWhenUsed/>
    <w:rsid w:val="00FD6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ne.b.wurt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489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Lene Rasmussen</cp:lastModifiedBy>
  <cp:revision>4</cp:revision>
  <cp:lastPrinted>2021-09-06T19:27:00Z</cp:lastPrinted>
  <dcterms:created xsi:type="dcterms:W3CDTF">2021-09-13T12:27:00Z</dcterms:created>
  <dcterms:modified xsi:type="dcterms:W3CDTF">2021-09-13T12:30:00Z</dcterms:modified>
</cp:coreProperties>
</file>